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7"/>
          <w:szCs w:val="37"/>
        </w:rPr>
      </w:pP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الدرس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الاول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: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تعريف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الحاسب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الآلي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. </w:t>
      </w:r>
      <w:r w:rsidRPr="0016448D">
        <w:rPr>
          <w:rFonts w:ascii="Simplified Arabic" w:hAnsi="Simplified Arabic" w:cs="Simplified Arabic"/>
          <w:sz w:val="37"/>
          <w:szCs w:val="37"/>
        </w:rPr>
        <w:t>·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تعريف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الحاسب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الآلي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:</w:t>
      </w:r>
      <w:proofErr w:type="gramEnd"/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الحاسب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الآلي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جهاز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spellStart"/>
      <w:r w:rsidRPr="0016448D">
        <w:rPr>
          <w:rFonts w:ascii="Simplified Arabic" w:hAnsi="Simplified Arabic" w:cs="Simplified Arabic"/>
          <w:sz w:val="30"/>
          <w:szCs w:val="30"/>
          <w:rtl/>
        </w:rPr>
        <w:t>ألكتروني</w:t>
      </w:r>
      <w:proofErr w:type="spell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مكونات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تتعلق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بإدخال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واستخراج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البيانات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والمعلومات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يعمل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وفق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أوامر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وتعليمات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محددة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لاستقبال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وتخزين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البيانات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وإجراء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المعالجات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الممكنة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للحصول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المعلومات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والنتائج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المطلوبة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بسرعة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ودقة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"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كما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يمكن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وصف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الميزات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الهامة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للحاسب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الآلي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بالنقاط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التالية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:</w:t>
      </w:r>
      <w:proofErr w:type="gramEnd"/>
    </w:p>
    <w:p w:rsidR="002A23F9" w:rsidRPr="0016448D" w:rsidRDefault="002A23F9" w:rsidP="009C24A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دقة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الأداء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تنفيذ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العمليات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المتكررة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والمعقدة</w:t>
      </w:r>
      <w:proofErr w:type="gramEnd"/>
      <w:r w:rsidR="006413E6">
        <w:rPr>
          <w:rFonts w:ascii="Simplified Arabic" w:hAnsi="Simplified Arabic" w:cs="Simplified Arabic" w:hint="cs"/>
          <w:sz w:val="30"/>
          <w:szCs w:val="30"/>
          <w:rtl/>
          <w:lang w:bidi="ar-IQ"/>
        </w:rPr>
        <w:t>.</w:t>
      </w:r>
    </w:p>
    <w:p w:rsidR="002A23F9" w:rsidRPr="0016448D" w:rsidRDefault="002A23F9" w:rsidP="009C24A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السرعة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الفائقة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المعالجة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والحصول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النتائج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. </w:t>
      </w:r>
      <w:r w:rsidRPr="0016448D">
        <w:rPr>
          <w:rFonts w:ascii="Simplified Arabic" w:hAnsi="Simplified Arabic" w:cs="Simplified Arabic"/>
          <w:sz w:val="26"/>
          <w:szCs w:val="26"/>
        </w:rPr>
        <w:t>·</w:t>
      </w:r>
    </w:p>
    <w:p w:rsidR="002A23F9" w:rsidRPr="0016448D" w:rsidRDefault="002A23F9" w:rsidP="009C24A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القدرة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تخزين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البيانات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ونتائج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العمليات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معلومات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="006413E6">
        <w:rPr>
          <w:rFonts w:ascii="Simplified Arabic" w:hAnsi="Simplified Arabic" w:cs="Simplified Arabic"/>
          <w:sz w:val="30"/>
          <w:szCs w:val="30"/>
          <w:rtl/>
        </w:rPr>
        <w:t>واسترجاعه</w:t>
      </w:r>
      <w:r w:rsidR="006413E6">
        <w:rPr>
          <w:rFonts w:ascii="Simplified Arabic" w:hAnsi="Simplified Arabic" w:cs="Simplified Arabic" w:hint="cs"/>
          <w:sz w:val="30"/>
          <w:szCs w:val="30"/>
          <w:rtl/>
          <w:lang w:bidi="ar-IQ"/>
        </w:rPr>
        <w:t>ا</w:t>
      </w:r>
      <w:proofErr w:type="gramEnd"/>
      <w:r w:rsidR="006413E6">
        <w:rPr>
          <w:rFonts w:ascii="Simplified Arabic" w:hAnsi="Simplified Arabic" w:cs="Simplified Arabic" w:hint="cs"/>
          <w:sz w:val="30"/>
          <w:szCs w:val="30"/>
          <w:rtl/>
          <w:lang w:bidi="ar-IQ"/>
        </w:rPr>
        <w:t>.</w:t>
      </w:r>
    </w:p>
    <w:p w:rsidR="002A23F9" w:rsidRPr="0016448D" w:rsidRDefault="002A23F9" w:rsidP="009C24A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العمل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لفترات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طويلة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نسبيا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دون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كلل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. </w:t>
      </w:r>
      <w:r w:rsidRPr="0016448D">
        <w:rPr>
          <w:rFonts w:ascii="Simplified Arabic" w:hAnsi="Simplified Arabic" w:cs="Simplified Arabic"/>
          <w:sz w:val="26"/>
          <w:szCs w:val="26"/>
        </w:rPr>
        <w:t>·</w:t>
      </w:r>
    </w:p>
    <w:p w:rsidR="002A23F9" w:rsidRPr="006413E6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عيوب 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الحاسوب 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: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الحاسب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الآلي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يفكر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وينفذ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خطوات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أدخلت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إليه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وتصح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النتائج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بصحتها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عكس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ذلك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ولا يفوتنا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يتطلب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الخبرة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المدربة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راف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عديدة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المبرمج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ومدخل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البيانات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والمستخدم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الدقيق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وإلا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أصبحت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الميزات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سابقة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الذكر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أعمال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صعبة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المنال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!!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وأخيرا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جو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العزلة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الاجتماعية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تخيم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علي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مستخدمي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وتفصلهم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ولو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مؤقتا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ذويهم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7"/>
          <w:szCs w:val="37"/>
          <w:rtl/>
          <w:lang w:bidi="ar-IQ"/>
        </w:rPr>
      </w:pPr>
    </w:p>
    <w:p w:rsidR="00665131" w:rsidRPr="0016448D" w:rsidRDefault="00665131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7"/>
          <w:szCs w:val="37"/>
          <w:rtl/>
        </w:rPr>
      </w:pPr>
    </w:p>
    <w:p w:rsidR="00665131" w:rsidRPr="0016448D" w:rsidRDefault="00665131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7"/>
          <w:szCs w:val="37"/>
          <w:rtl/>
        </w:rPr>
      </w:pP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7"/>
          <w:szCs w:val="37"/>
        </w:rPr>
      </w:pP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الدرس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الثاني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:</w:t>
      </w:r>
      <w:proofErr w:type="gramEnd"/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تصنيفات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الحاسب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7"/>
          <w:szCs w:val="37"/>
          <w:rtl/>
        </w:rPr>
        <w:t>الآلي</w:t>
      </w:r>
      <w:r w:rsidRPr="0016448D">
        <w:rPr>
          <w:rFonts w:ascii="Simplified Arabic" w:hAnsi="Simplified Arabic" w:cs="Simplified Arabic"/>
          <w:b/>
          <w:bCs/>
          <w:sz w:val="37"/>
          <w:szCs w:val="37"/>
        </w:rPr>
        <w:t xml:space="preserve"> . </w:t>
      </w:r>
      <w:r w:rsidRPr="0016448D">
        <w:rPr>
          <w:rFonts w:ascii="Simplified Arabic" w:hAnsi="Simplified Arabic" w:cs="Simplified Arabic"/>
          <w:sz w:val="37"/>
          <w:szCs w:val="37"/>
        </w:rPr>
        <w:t>·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تصنيفات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الحاسب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الآلي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:</w:t>
      </w:r>
      <w:proofErr w:type="gramEnd"/>
    </w:p>
    <w:p w:rsidR="002A23F9" w:rsidRPr="0016448D" w:rsidRDefault="00606157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تصن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ف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أنواع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الآلية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حسب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استخدامها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طريقة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أدائها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او حسب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حجم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المكونات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والتطبيقات</w:t>
      </w:r>
    </w:p>
    <w:p w:rsidR="00606157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تقوم</w:t>
      </w:r>
      <w:r w:rsidR="006061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="00606157"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بها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وهناك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تصنيفات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606157" w:rsidRPr="0016448D">
        <w:rPr>
          <w:rFonts w:ascii="Simplified Arabic" w:hAnsi="Simplified Arabic" w:cs="Simplified Arabic"/>
          <w:sz w:val="30"/>
          <w:szCs w:val="30"/>
          <w:rtl/>
        </w:rPr>
        <w:t>أخرى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يكون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أهداف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تتعلق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باهتمامات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الجهة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تقوم</w:t>
      </w:r>
      <w:r w:rsidR="00606157" w:rsidRPr="0016448D">
        <w:rPr>
          <w:rFonts w:ascii="Simplified Arabic" w:hAnsi="Simplified Arabic" w:cs="Simplified Arabic"/>
          <w:sz w:val="30"/>
          <w:szCs w:val="30"/>
        </w:rPr>
        <w:t xml:space="preserve">  </w:t>
      </w:r>
      <w:r w:rsidR="00606157"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بها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</w:rPr>
        <w:t>: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lastRenderedPageBreak/>
        <w:t>تصنيف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يقوم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مجال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الاستخدام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:</w:t>
      </w:r>
      <w:proofErr w:type="gramEnd"/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أنواع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نوعين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ثالث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لهما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وهما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>.</w:t>
      </w:r>
    </w:p>
    <w:p w:rsidR="002A23F9" w:rsidRPr="0016448D" w:rsidRDefault="002A23F9" w:rsidP="009C24A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عامة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الاستخدام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الأنظمة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الشائعة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نجده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المدارس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والمنازل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والجهات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الرسمية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تتعامل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البيانات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والمعلومات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العامة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يستحدث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أجهزة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صغيرة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أو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دقيقة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</w:t>
      </w:r>
      <w:proofErr w:type="gramEnd"/>
    </w:p>
    <w:p w:rsidR="002A23F9" w:rsidRPr="0016448D" w:rsidRDefault="002A23F9" w:rsidP="009C24A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26"/>
          <w:szCs w:val="26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صممت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لأغراض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خاصة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محدودة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الوظائف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حيث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</w:t>
      </w:r>
      <w:r w:rsidR="00606157"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نها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تنفذ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أعمال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معينة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606157"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توجد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بجهات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الأرصاد</w:t>
      </w:r>
      <w:r w:rsidR="001A390A">
        <w:rPr>
          <w:rFonts w:ascii="Simplified Arabic" w:hAnsi="Simplified Arabic" w:cs="Simplified Arabic" w:hint="cs"/>
          <w:sz w:val="30"/>
          <w:szCs w:val="30"/>
          <w:rtl/>
          <w:lang w:bidi="ar-IQ"/>
        </w:rPr>
        <w:t xml:space="preserve"> الجوية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والأغراض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الحربية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والطبية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لأداء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عمليات</w:t>
      </w:r>
      <w:r w:rsidR="00606157"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جزئية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محددة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ضمن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أنظمة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لأغراض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محددة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606157" w:rsidRPr="0016448D">
        <w:rPr>
          <w:rFonts w:ascii="Simplified Arabic" w:hAnsi="Simplified Arabic" w:cs="Simplified Arabic"/>
          <w:sz w:val="30"/>
          <w:szCs w:val="30"/>
          <w:rtl/>
        </w:rPr>
        <w:t>ك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606157" w:rsidRPr="0016448D">
        <w:rPr>
          <w:rFonts w:ascii="Simplified Arabic" w:hAnsi="Simplified Arabic" w:cs="Simplified Arabic"/>
          <w:sz w:val="30"/>
          <w:szCs w:val="30"/>
          <w:rtl/>
        </w:rPr>
        <w:t>موج</w:t>
      </w:r>
      <w:r w:rsidR="001A390A">
        <w:rPr>
          <w:rFonts w:ascii="Simplified Arabic" w:hAnsi="Simplified Arabic" w:cs="Simplified Arabic" w:hint="cs"/>
          <w:sz w:val="30"/>
          <w:szCs w:val="30"/>
          <w:rtl/>
        </w:rPr>
        <w:t>و</w:t>
      </w:r>
      <w:r w:rsidR="00606157" w:rsidRPr="0016448D">
        <w:rPr>
          <w:rFonts w:ascii="Simplified Arabic" w:hAnsi="Simplified Arabic" w:cs="Simplified Arabic"/>
          <w:sz w:val="30"/>
          <w:szCs w:val="30"/>
          <w:rtl/>
        </w:rPr>
        <w:t xml:space="preserve">دة في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غرف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المستشفيات</w:t>
      </w:r>
      <w:r w:rsidR="007C6C40"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وبالسيارات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والطائرات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شابه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ذلك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مجالات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.</w:t>
      </w: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  <w:rtl/>
        </w:rPr>
      </w:pP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تصنيف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يقوم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طريقة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الأداء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:</w:t>
      </w:r>
      <w:proofErr w:type="gramEnd"/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تنقسم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الآلية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الأقسام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التالية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:</w:t>
      </w:r>
    </w:p>
    <w:p w:rsidR="00DD1557" w:rsidRPr="0016448D" w:rsidRDefault="002A23F9" w:rsidP="009C24A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رقمية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العامة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spellStart"/>
      <w:r w:rsidRPr="0016448D">
        <w:rPr>
          <w:rFonts w:ascii="Simplified Arabic" w:hAnsi="Simplified Arabic" w:cs="Simplified Arabic"/>
          <w:sz w:val="30"/>
          <w:szCs w:val="30"/>
          <w:rtl/>
        </w:rPr>
        <w:t>لأ</w:t>
      </w:r>
      <w:proofErr w:type="spellEnd"/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نه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تنفذ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الوظائف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وفق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نظام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رقمي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يحول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الحروف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والرموز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الرقمين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٠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١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ويسمى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بالترميز</w:t>
      </w:r>
      <w:r w:rsidR="007C6C40"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الرقمي</w:t>
      </w:r>
      <w:r w:rsidR="007C6C40" w:rsidRPr="0016448D">
        <w:rPr>
          <w:rFonts w:ascii="Simplified Arabic" w:hAnsi="Simplified Arabic" w:cs="Simplified Arabic"/>
          <w:sz w:val="30"/>
          <w:szCs w:val="30"/>
          <w:rtl/>
        </w:rPr>
        <w:t>.</w:t>
      </w:r>
    </w:p>
    <w:p w:rsidR="00DD1557" w:rsidRPr="0016448D" w:rsidRDefault="002A23F9" w:rsidP="009C24A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قياسية</w:t>
      </w:r>
      <w:r w:rsidR="00DD1557"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proofErr w:type="gramStart"/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proofErr w:type="gramEnd"/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الأغراض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الخاصة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 xml:space="preserve">السابق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وتصنيفها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بالقياسية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قراءة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الظواهر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الطبيعية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وقراءة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بياناتها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بأساليب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قد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تختلف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مج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للآخر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حسب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طبيعة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spellStart"/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البيانا</w:t>
      </w:r>
      <w:proofErr w:type="spellEnd"/>
      <w:r w:rsidR="00DD1557"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ت</w:t>
      </w:r>
      <w:r w:rsidR="00DD1557" w:rsidRPr="0016448D">
        <w:rPr>
          <w:rFonts w:ascii="Simplified Arabic" w:hAnsi="Simplified Arabic" w:cs="Simplified Arabic"/>
          <w:sz w:val="30"/>
          <w:szCs w:val="30"/>
          <w:lang w:bidi="ar-IQ"/>
        </w:rPr>
        <w:t>.</w:t>
      </w:r>
    </w:p>
    <w:p w:rsidR="002A23F9" w:rsidRPr="0016448D" w:rsidRDefault="002A23F9" w:rsidP="009C24A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proofErr w:type="gramEnd"/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مهجنة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 xml:space="preserve"> وهي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ذات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خصائص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مشتركة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الصنفين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>السابقين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وتستخدم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الأغراض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العلمية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والصناعية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وتشخيص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الأمراض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ذات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الطابع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الخاص،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كما</w:t>
      </w:r>
      <w:r w:rsidR="00DD1557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توجد</w:t>
      </w:r>
      <w:r w:rsidR="00DD1557"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بمحطات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الاستشعار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بعد</w:t>
      </w:r>
      <w:r w:rsidRPr="0016448D">
        <w:rPr>
          <w:rFonts w:ascii="Simplified Arabic" w:hAnsi="Simplified Arabic" w:cs="Simplified Arabic"/>
          <w:sz w:val="30"/>
          <w:szCs w:val="30"/>
        </w:rPr>
        <w:t>.</w:t>
      </w:r>
    </w:p>
    <w:p w:rsidR="00DD1557" w:rsidRPr="0016448D" w:rsidRDefault="00DD1557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  <w:rtl/>
        </w:rPr>
      </w:pPr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تصنيف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يقوم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حجم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المكونات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b/>
          <w:bCs/>
          <w:sz w:val="30"/>
          <w:szCs w:val="30"/>
          <w:rtl/>
        </w:rPr>
        <w:t>والتطبيقات</w:t>
      </w:r>
      <w:r w:rsidRPr="0016448D">
        <w:rPr>
          <w:rFonts w:ascii="Simplified Arabic" w:hAnsi="Simplified Arabic" w:cs="Simplified Arabic"/>
          <w:b/>
          <w:bCs/>
          <w:sz w:val="30"/>
          <w:szCs w:val="30"/>
        </w:rPr>
        <w:t xml:space="preserve"> :</w:t>
      </w:r>
      <w:proofErr w:type="gramEnd"/>
    </w:p>
    <w:p w:rsidR="002A23F9" w:rsidRPr="0016448D" w:rsidRDefault="002A23F9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يركز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بعض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المظاهر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الخارجية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الشكلية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أو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يمكن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تنفيذه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خلال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النظام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وعلى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="00DD1557"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تنقسم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إلى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الأقسام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gramStart"/>
      <w:r w:rsidRPr="0016448D">
        <w:rPr>
          <w:rFonts w:ascii="Simplified Arabic" w:hAnsi="Simplified Arabic" w:cs="Simplified Arabic"/>
          <w:sz w:val="30"/>
          <w:szCs w:val="30"/>
          <w:rtl/>
        </w:rPr>
        <w:t>التالية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:</w:t>
      </w:r>
      <w:proofErr w:type="gramEnd"/>
    </w:p>
    <w:p w:rsidR="00DA5B9B" w:rsidRPr="0016448D" w:rsidRDefault="00DD1557" w:rsidP="009C24A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8E7E1A" w:rsidRPr="0016448D">
        <w:rPr>
          <w:rFonts w:ascii="Simplified Arabic" w:hAnsi="Simplified Arabic" w:cs="Simplified Arabic"/>
          <w:sz w:val="30"/>
          <w:szCs w:val="30"/>
          <w:rtl/>
        </w:rPr>
        <w:t xml:space="preserve">ميكرو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وتسمى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بالحاسبات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الشخصية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وتعتبر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هذه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وفق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أصغر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حجما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الحاسبا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المحمولة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8E7E1A" w:rsidRPr="0016448D">
        <w:rPr>
          <w:rFonts w:ascii="Simplified Arabic" w:hAnsi="Simplified Arabic" w:cs="Simplified Arabic"/>
          <w:sz w:val="30"/>
          <w:szCs w:val="30"/>
          <w:rtl/>
        </w:rPr>
        <w:t xml:space="preserve">او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الحاسب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المكتبي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>.</w:t>
      </w:r>
    </w:p>
    <w:p w:rsidR="00DA5B9B" w:rsidRPr="0016448D" w:rsidRDefault="00DD1557" w:rsidP="009C24A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62228E">
        <w:rPr>
          <w:rFonts w:ascii="Simplified Arabic" w:hAnsi="Simplified Arabic" w:cs="Simplified Arabic"/>
          <w:sz w:val="30"/>
          <w:szCs w:val="30"/>
          <w:rtl/>
        </w:rPr>
        <w:t xml:space="preserve">صغيرة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أقل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القدرة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الكبيرة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وبظهور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الميكرو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وتطور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صناعتها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ينحصر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استخدام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هذا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الحجم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الشبكات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lastRenderedPageBreak/>
        <w:t>تعت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بر</w:t>
      </w:r>
      <w:r w:rsidR="008E7E1A"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أساسا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لنظام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تعدد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المستخدمين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بواسطة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وسائل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طرفية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متعددة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126C4D" w:rsidRPr="0016448D">
        <w:rPr>
          <w:rFonts w:ascii="Simplified Arabic" w:hAnsi="Simplified Arabic" w:cs="Simplified Arabic"/>
          <w:sz w:val="30"/>
          <w:szCs w:val="30"/>
          <w:rtl/>
        </w:rPr>
        <w:t xml:space="preserve">مثل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شبكات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حجز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تذاكر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الطيران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والبنوك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وتخطيط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المشروعات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الكبيرة</w:t>
      </w:r>
      <w:r w:rsidR="00DA5B9B"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.</w:t>
      </w:r>
    </w:p>
    <w:p w:rsidR="00DA5B9B" w:rsidRPr="0016448D" w:rsidRDefault="00DA5B9B" w:rsidP="009C24A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كبيرة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ذات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سعة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تخزينية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أكبر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السابقة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وسرعة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المعالج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فيها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كبيرة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نسبي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وبالتالي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يزيد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عدد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المستفيدين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خلال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الأطراف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المتصلة بها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وتستخدم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8E7E1A" w:rsidRPr="0016448D">
        <w:rPr>
          <w:rFonts w:ascii="Simplified Arabic" w:hAnsi="Simplified Arabic" w:cs="Simplified Arabic"/>
          <w:sz w:val="30"/>
          <w:szCs w:val="30"/>
          <w:rtl/>
        </w:rPr>
        <w:t>في دائرة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الجوازات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وهيئات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الدفاع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والطيران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وعموما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لمجالات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التي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تتطلب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أطراف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أكثر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من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السابقة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>.</w:t>
      </w:r>
    </w:p>
    <w:p w:rsidR="00131637" w:rsidRPr="0016448D" w:rsidRDefault="00DA5B9B" w:rsidP="009C24A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</w:rPr>
      </w:pPr>
      <w:r w:rsidRPr="0016448D">
        <w:rPr>
          <w:rFonts w:ascii="Simplified Arabic" w:hAnsi="Simplified Arabic" w:cs="Simplified Arabic"/>
          <w:sz w:val="30"/>
          <w:szCs w:val="30"/>
          <w:rtl/>
        </w:rPr>
        <w:t>حاسبات</w:t>
      </w:r>
      <w:r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عملاقة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وتختلف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هذه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الحاسبات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عن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السابقة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حسب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التصنيف</w:t>
      </w:r>
      <w:r w:rsidR="00126C4D" w:rsidRPr="0016448D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كونه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أكبر</w:t>
      </w:r>
      <w:r w:rsidR="00126C4D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وتستخدم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نظم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تشغيل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خاصة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وقدر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>ته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التخزينية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هائلة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وهي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باهظة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الثمن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وعادة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ما</w:t>
      </w:r>
      <w:r w:rsidRPr="0016448D">
        <w:rPr>
          <w:rFonts w:ascii="Simplified Arabic" w:hAnsi="Simplified Arabic" w:cs="Simplified Arabic"/>
          <w:sz w:val="30"/>
          <w:szCs w:val="30"/>
          <w:rtl/>
          <w:lang w:bidi="ar-IQ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تستخدم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في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التطبيقات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بالغة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التعقيد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مثل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الأبحاث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النووية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proofErr w:type="spellStart"/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والتنبوء</w:t>
      </w:r>
      <w:proofErr w:type="spellEnd"/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بالطقس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ومن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>أمثلتها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>.</w:t>
      </w:r>
      <w:r w:rsidRPr="0016448D">
        <w:rPr>
          <w:rFonts w:ascii="Simplified Arabic" w:hAnsi="Simplified Arabic" w:cs="Simplified Arabic"/>
          <w:sz w:val="30"/>
          <w:szCs w:val="30"/>
          <w:rtl/>
        </w:rPr>
        <w:t xml:space="preserve">الحاسب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العملاق</w:t>
      </w:r>
      <w:r w:rsidR="002A23F9" w:rsidRPr="0016448D">
        <w:rPr>
          <w:rFonts w:ascii="Simplified Arabic" w:hAnsi="Simplified Arabic" w:cs="Simplified Arabic"/>
          <w:sz w:val="30"/>
          <w:szCs w:val="30"/>
        </w:rPr>
        <w:t xml:space="preserve"> </w:t>
      </w:r>
      <w:r w:rsidR="002A23F9" w:rsidRPr="0016448D">
        <w:rPr>
          <w:rFonts w:ascii="Simplified Arabic" w:hAnsi="Simplified Arabic" w:cs="Simplified Arabic"/>
          <w:sz w:val="30"/>
          <w:szCs w:val="30"/>
          <w:rtl/>
        </w:rPr>
        <w:t>كري</w:t>
      </w:r>
    </w:p>
    <w:p w:rsidR="0016448D" w:rsidRPr="0016448D" w:rsidRDefault="0016448D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</w:rPr>
      </w:pPr>
    </w:p>
    <w:p w:rsidR="0016448D" w:rsidRPr="0016448D" w:rsidRDefault="0016448D" w:rsidP="009C24A7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</w:p>
    <w:p w:rsidR="00613301" w:rsidRPr="0016448D" w:rsidRDefault="00613301" w:rsidP="00613301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lang w:bidi="ar-IQ"/>
        </w:rPr>
      </w:pPr>
      <w:bookmarkStart w:id="0" w:name="_GoBack"/>
      <w:bookmarkEnd w:id="0"/>
    </w:p>
    <w:p w:rsidR="0016448D" w:rsidRPr="0016448D" w:rsidRDefault="0016448D" w:rsidP="00091792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Simplified Arabic"/>
          <w:sz w:val="30"/>
          <w:szCs w:val="30"/>
          <w:rtl/>
          <w:lang w:bidi="ar-IQ"/>
        </w:rPr>
      </w:pPr>
      <w:r w:rsidRPr="0016448D">
        <w:rPr>
          <w:rFonts w:ascii="Simplified Arabic" w:hAnsi="Simplified Arabic" w:cs="Simplified Arabic"/>
          <w:sz w:val="30"/>
          <w:szCs w:val="30"/>
        </w:rPr>
        <w:t>.</w:t>
      </w:r>
    </w:p>
    <w:sectPr w:rsidR="0016448D" w:rsidRPr="0016448D" w:rsidSect="000B761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5B21"/>
    <w:multiLevelType w:val="hybridMultilevel"/>
    <w:tmpl w:val="92AEB746"/>
    <w:lvl w:ilvl="0" w:tplc="F6E098BA">
      <w:start w:val="1"/>
      <w:numFmt w:val="decimal"/>
      <w:lvlText w:val="%1-"/>
      <w:lvlJc w:val="left"/>
      <w:pPr>
        <w:ind w:left="720" w:hanging="360"/>
      </w:pPr>
      <w:rPr>
        <w:rFonts w:ascii="TraditionalArabic" w:hAnsiTheme="minorHAnsi" w:cs="TraditionalArabic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23A6A"/>
    <w:multiLevelType w:val="hybridMultilevel"/>
    <w:tmpl w:val="824E90B4"/>
    <w:lvl w:ilvl="0" w:tplc="681A27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B616E"/>
    <w:multiLevelType w:val="hybridMultilevel"/>
    <w:tmpl w:val="DF4862FC"/>
    <w:lvl w:ilvl="0" w:tplc="78AE1EF4">
      <w:start w:val="1"/>
      <w:numFmt w:val="decimal"/>
      <w:lvlText w:val="%1-"/>
      <w:lvlJc w:val="left"/>
      <w:pPr>
        <w:ind w:left="720" w:hanging="360"/>
      </w:pPr>
      <w:rPr>
        <w:rFonts w:ascii="TraditionalArabic" w:hAnsiTheme="minorHAnsi" w:cs="TraditionalArabic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5554E"/>
    <w:multiLevelType w:val="hybridMultilevel"/>
    <w:tmpl w:val="EABA6D68"/>
    <w:lvl w:ilvl="0" w:tplc="432C6FD6">
      <w:start w:val="1"/>
      <w:numFmt w:val="decimal"/>
      <w:lvlText w:val="%1-"/>
      <w:lvlJc w:val="left"/>
      <w:pPr>
        <w:ind w:left="720" w:hanging="360"/>
      </w:pPr>
      <w:rPr>
        <w:rFonts w:ascii="TraditionalArabic" w:cs="Traditional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E74A2"/>
    <w:multiLevelType w:val="hybridMultilevel"/>
    <w:tmpl w:val="47BA3EFA"/>
    <w:lvl w:ilvl="0" w:tplc="E75EA6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E5514"/>
    <w:multiLevelType w:val="hybridMultilevel"/>
    <w:tmpl w:val="0538B3D0"/>
    <w:lvl w:ilvl="0" w:tplc="C88E7D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C2"/>
    <w:rsid w:val="00091792"/>
    <w:rsid w:val="000B7610"/>
    <w:rsid w:val="000C09B6"/>
    <w:rsid w:val="00101482"/>
    <w:rsid w:val="001203A0"/>
    <w:rsid w:val="00126C4D"/>
    <w:rsid w:val="00127627"/>
    <w:rsid w:val="00131637"/>
    <w:rsid w:val="0016448D"/>
    <w:rsid w:val="001A390A"/>
    <w:rsid w:val="001A7B88"/>
    <w:rsid w:val="001C1662"/>
    <w:rsid w:val="001F7492"/>
    <w:rsid w:val="002A23F9"/>
    <w:rsid w:val="00335D78"/>
    <w:rsid w:val="003869FE"/>
    <w:rsid w:val="004B0BED"/>
    <w:rsid w:val="00536109"/>
    <w:rsid w:val="00606157"/>
    <w:rsid w:val="00613301"/>
    <w:rsid w:val="0062228E"/>
    <w:rsid w:val="006413E6"/>
    <w:rsid w:val="00665131"/>
    <w:rsid w:val="00680230"/>
    <w:rsid w:val="006B4A31"/>
    <w:rsid w:val="006C4840"/>
    <w:rsid w:val="00777A17"/>
    <w:rsid w:val="007B67D6"/>
    <w:rsid w:val="007C6C40"/>
    <w:rsid w:val="008142BC"/>
    <w:rsid w:val="00897BED"/>
    <w:rsid w:val="008B58FC"/>
    <w:rsid w:val="008E7E1A"/>
    <w:rsid w:val="008F2D40"/>
    <w:rsid w:val="00925184"/>
    <w:rsid w:val="009C24A7"/>
    <w:rsid w:val="00A47EED"/>
    <w:rsid w:val="00B35ED4"/>
    <w:rsid w:val="00B75B11"/>
    <w:rsid w:val="00C6196C"/>
    <w:rsid w:val="00C935E2"/>
    <w:rsid w:val="00D23DC2"/>
    <w:rsid w:val="00D564C9"/>
    <w:rsid w:val="00D9264C"/>
    <w:rsid w:val="00DA5B9B"/>
    <w:rsid w:val="00DD1557"/>
    <w:rsid w:val="00E35E59"/>
    <w:rsid w:val="00EA1098"/>
    <w:rsid w:val="00FA7C07"/>
    <w:rsid w:val="00FE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Sadeq</dc:creator>
  <cp:keywords/>
  <dc:description/>
  <cp:lastModifiedBy>Mohammad Sadeq</cp:lastModifiedBy>
  <cp:revision>26</cp:revision>
  <dcterms:created xsi:type="dcterms:W3CDTF">2017-10-18T15:45:00Z</dcterms:created>
  <dcterms:modified xsi:type="dcterms:W3CDTF">2019-01-15T19:29:00Z</dcterms:modified>
</cp:coreProperties>
</file>